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bookmarkStart w:id="0" w:name="_gjdgxs"/>
      <w:bookmarkEnd w:id="0"/>
      <w:r>
        <w:rPr/>
        <w:t xml:space="preserve">PROCEDIMENTO PARA SOLICITAÇÃO DE DEPÓSITO DE </w:t>
      </w:r>
      <w:r>
        <w:rPr/>
        <w:t>TOPOGRAFIA DE CIRCUITO</w:t>
      </w:r>
      <w:r>
        <w:rPr/>
        <w:t xml:space="preserve"> - SOLICITANTE</w:t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59" w:before="0" w:after="0"/>
        <w:ind w:left="720" w:right="0" w:hanging="360"/>
        <w:contextualSpacing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Leitura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inicial sobre topografia de circuito integrado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disponível no site do NIT/IFS </w:t>
      </w:r>
      <w:hyperlink r:id="rId2">
        <w:r>
          <w:rPr>
            <w:rStyle w:val="LinkdaInternet"/>
            <w:rFonts w:eastAsia="Calibri" w:cs="Calibri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2"/>
            <w:sz w:val="22"/>
            <w:szCs w:val="22"/>
            <w:u w:val="none"/>
            <w:shd w:fill="auto" w:val="clear"/>
            <w:vertAlign w:val="baseline"/>
          </w:rPr>
          <w:t>http://w3.ufsm.br/agittec/index.php/propriedade-intelectual/topografia-de-circuitos-integrados</w:t>
        </w:r>
      </w:hyperlink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59" w:before="0" w:after="0"/>
        <w:ind w:left="720" w:right="0" w:hanging="360"/>
        <w:contextualSpacing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Analisar a lista de documentação e modelo</w:t>
      </w:r>
      <w:r>
        <w:rPr/>
        <w:t>s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disponíve</w:t>
      </w:r>
      <w:r>
        <w:rPr/>
        <w:t>is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no site, a ser entregue ao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NIT</w:t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59" w:before="0" w:after="0"/>
        <w:ind w:left="720" w:right="0" w:hanging="360"/>
        <w:contextualSpacing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Preencher corretamente o formulário de solicitação de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depósito de topografia de circuito integrado</w:t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59" w:before="0" w:after="0"/>
        <w:ind w:left="720" w:right="0" w:hanging="360"/>
        <w:contextualSpacing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Apresentar a documentação listada a Coordenação do Núcleo de Inovação Tecnológica e Empreendedorismo ou na Direção de Inovação no endereço: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Instituto Federal de Sergipe - R. Francisco Portugal, 150 - Salgado Filho, Aracaju - SE, 49020-390, sala 2 – CNIT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59" w:before="0" w:after="0"/>
        <w:ind w:right="0" w:hanging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59" w:before="0" w:after="0"/>
        <w:ind w:left="720" w:right="0" w:hanging="360"/>
        <w:contextualSpacing/>
        <w:jc w:val="left"/>
        <w:rPr>
          <w:rFonts w:ascii="Arial" w:hAnsi="Arial" w:eastAsia="Arial" w:cs="Arial"/>
          <w:sz w:val="20"/>
          <w:szCs w:val="20"/>
          <w:u w:val="none"/>
        </w:rPr>
      </w:pPr>
      <w:r>
        <w:rPr>
          <w:rFonts w:eastAsia="Arial" w:cs="Arial" w:ascii="Arial" w:hAnsi="Arial"/>
          <w:sz w:val="20"/>
          <w:szCs w:val="20"/>
        </w:rPr>
        <w:t>A qualquer momento pode entrar em contato com o NIT através do telefone (79) 3711-1881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59" w:before="0" w:after="160"/>
        <w:ind w:left="720" w:right="0" w:hanging="72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0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59" w:before="0" w:after="160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Arial" w:hAnsi="Arial"/>
      <w:sz w:val="20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1155CC"/>
      <w:position w:val="0"/>
      <w:sz w:val="22"/>
      <w:sz w:val="22"/>
      <w:szCs w:val="22"/>
      <w:u w:val="single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3.ufsm.br/agittec/index.php/propriedade-intelectual/topografia-de-circuitos-integrados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LibreOffice/6.0.2.1$Windows_X86_64 LibreOffice_project/f7f06a8f319e4b62f9bc5095aa112a65d2f3ac89</Application>
  <Pages>1</Pages>
  <Words>111</Words>
  <Characters>692</Characters>
  <CharactersWithSpaces>793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2018-10-23T11:58:16Z</dcterms:modified>
  <cp:revision>1</cp:revision>
  <dc:subject/>
  <dc:title/>
</cp:coreProperties>
</file>